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附件2</w:t>
      </w:r>
    </w:p>
    <w:tbl>
      <w:tblPr>
        <w:tblStyle w:val="3"/>
        <w:tblpPr w:leftFromText="180" w:rightFromText="180" w:vertAnchor="text" w:horzAnchor="page" w:tblpXSpec="center" w:tblpY="544"/>
        <w:tblOverlap w:val="never"/>
        <w:tblW w:w="8974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610"/>
        <w:gridCol w:w="5524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897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第三届自治区青少年创意编程与智能设计大赛</w:t>
            </w:r>
            <w:r>
              <w:rPr>
                <w:rStyle w:val="4"/>
                <w:color w:val="auto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lang w:val="en-US" w:eastAsia="zh-CN" w:bidi="ar"/>
              </w:rPr>
              <w:t>优秀指导教师名单</w:t>
            </w:r>
            <w:r>
              <w:rPr>
                <w:rStyle w:val="4"/>
                <w:color w:val="auto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（按姓氏首字母排序）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阿巴斯·阿合买提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托克逊县第一小学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2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安卓华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新疆生产建设兵团第七师高级中学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3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白江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rFonts w:hint="default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沙湾市乌兰乌苏镇中心学校乌兰乌苏分校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4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包玉花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rFonts w:hint="eastAsia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新疆生产建设兵团第六师芳草湖农场小学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5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蔡丽田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五家渠第一中学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6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蔡莉红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沙湾市第一小学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7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曹梦茹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克拉玛依市青少年科技活动中心（市少儿活动中心）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8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曹秀丽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博乐市第九中学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9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曹勇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乌鲁木齐市第七十七小学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10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曹忠灵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新疆生产建设兵团第十师一八八团中学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11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曾娅琴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石河子第三中学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12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柴熳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乌鲁木齐市第十五小学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13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常恒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昌吉市第五小学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14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陈桂花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库尔勒市阿瓦提乡中心学校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15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陈莉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克拉玛依市康城小学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16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陈鹏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乌鲁木齐市第126中学  (小学部)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17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陈文静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乌鲁木齐市第八中学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18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陈兴艳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新疆生产建设兵团第六师芳草湖农场中学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19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陈玉红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新疆生产建设兵团第六师五家渠第一中学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20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崔蕾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克拉玛依市第一小学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21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邓娇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克拉玛依市第八小学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22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董晓丽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巴州石油一中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23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窦宝玉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新疆生产建设兵团第十师一八八团第二中学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24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杜瑞祺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克州第三小学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25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段晓飞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乌鲁木齐市第四十一小学（观园路校区）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26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范凤凌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乌鲁木齐市第121小学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27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范婧婧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新疆农业大学附属中学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28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范迎春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昌吉市第三小学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29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方蓉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克拉玛依市第一小学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30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冯亮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巴楚县第二中学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31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冯蕊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乌鲁木齐市第五十五小学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32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付欢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乌鲁木齐市第四十一小学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33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高伟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沙湾市第一小学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34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龚晓敏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巴音郭楞蒙古自治州第二中学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35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郭春林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库车市第二中学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36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郭天圣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石河子市第一小学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37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郭芸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乌鲁木齐市126中学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38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哈斯来提努尔·衣力哈木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库尔勒市第十小学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39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海婧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乌鲁木齐市第十四小学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40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郝婕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  <w:lang w:eastAsia="zh-CN"/>
              </w:rPr>
              <w:t>新疆农业大学附属小学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41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何闯闯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第三师图木舒克市第一中学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42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何峰荣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新疆生产建设兵团第一师五团中学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43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何莉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石河子第五中学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44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何玉丹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乌鲁木齐第92小学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45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贺伟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北屯市北屯高级中学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46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侯健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新疆生产建设兵团第一中学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47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侯娟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乌鲁木齐市第55小学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48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候辉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新源县第三小学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49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胡良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新疆生产建设兵团第一师第二中学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50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胡锐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克拉玛依市独山子区第七小学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51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黄佳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乌鲁木齐市外国语小学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52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贾卫东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新疆生产建设兵团</w:t>
            </w: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  <w:lang w:eastAsia="zh-CN"/>
              </w:rPr>
              <w:t>第三中学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53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姜园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乌鲁木齐市第三十五小学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54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蒋新艳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55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解中华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乌鲁木齐市第十五小学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56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解钟华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乌鲁木齐市第十五小学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57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金雅文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哈密市第二小学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58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郎元洁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新疆教育学院实验小学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59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雷娜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乌鲁木齐市第七十四中学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60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李宸溪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乌鲁木齐八一中学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61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李丛治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乌鲁木齐市第五十五小学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62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李冬钰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巴州石油第一中学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63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李刚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伊宁市第十五小学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64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李杰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昌吉州一中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65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李瑾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乌鲁木齐市第26小学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66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李丽琴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克拉玛依市第五中学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67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李楠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沙湾市乌兰乌苏镇中心学校乌兰乌苏分校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68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李倩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乌鲁木齐市第五十五小学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69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李天宇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乌鲁木齐八一中学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70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李伟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巴州石油第一中学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71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李向荣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哈密市第五小学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72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李小龙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乌鲁木齐市第十小学校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73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李艳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乌鲁木齐市第131小学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74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李艳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新疆师范大学附属中学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75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李艳春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新疆教育学院实验小学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76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李媛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乌鲁木齐市八一中学小学部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77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李云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库车市第七小学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78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李哲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乌鲁木齐市第八中学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79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梁艳玲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新疆生产建设兵团第十二师西山农牧场子女学校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80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廖光荣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温宿县第二小学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81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林兆斌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巴楚县第二中学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82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刘国亮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新疆师范大学附属中学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83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刘洁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额敏县第二小学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84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刘丽彩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乌鲁木齐市高级中学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85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刘萍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昌吉市第九小学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86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刘文华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乌鲁木齐市八一中学小学部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87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刘晓芳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阜康市第一小学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88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刘晓芳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乌鲁木齐市第五十六中学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89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卢晓英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哈密市第五小学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90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芦成涛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乌鲁木齐市第126中学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91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芦成涛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乌鲁木齐市第80小学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92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鲁会敏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乌鲁木齐市第五十六中学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93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路阔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新疆生产建设兵团第十师一八八团中学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94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罗永中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新疆生产建设兵团第二中学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95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马芳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昌吉州第一中学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96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马芬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昌吉州第一中学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97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马建玲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昌吉市四中学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98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马文娟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乌鲁木齐市第五十中学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99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马欣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乌鲁木齐市第76小学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100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马有平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新疆生产建设兵团第十师一八二团中学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101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马月星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乌鲁木齐市第七十九小学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102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马月星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乌鲁木齐市第三十六小学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103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马智杰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阿勒泰地区第二高级中学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104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满育昌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石河子第二十二中学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105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孟琳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巴州石油第一中学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106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苗亚男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乌鲁木齐市第十五小学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107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牛雯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乌鲁木齐市第132中学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108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欧锐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巴州第二中学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109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裴雪梅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新疆生产建设兵团第一中学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110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彭倩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乌鲁木齐八一中学小学部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111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齐郁娥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乌鲁木齐市第五十中学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112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祁艳丽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巴楚县第二中学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113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邱杨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石河子第五中学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114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屈小蕉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乌鲁木齐市第八中学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115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任超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乌鲁木齐市第38小学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116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任笑萱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昌吉市第十小学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117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邵琪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乌鲁木齐市第114中学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118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苏国庆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新疆农业大学附属中学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119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孙俊聪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乌鲁木齐市火炬学校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120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孙武招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温宿县第二小学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121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滕振乐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新疆生产建设兵团第一中学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122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田密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哈密市第六小学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123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童广耀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北屯中学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124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王保论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和静高级中学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125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王彬彬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乌鲁木齐市第132中学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126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王常金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巴州石油第一中学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127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王翠萍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沙湾市第二小学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128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王峰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克拉玛依市青少年科技活动中心（市少儿活动中心）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129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王慧君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巴州二中石油分校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130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王婧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乌鲁木齐市逸夫小学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131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王军荣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乌鲁木齐市第八十一中学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132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王琳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克拉玛依市第十九小学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133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王露霏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昌吉市第五小学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134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王明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  <w:lang w:eastAsia="zh-CN"/>
              </w:rPr>
              <w:t>乌鲁木齐</w:t>
            </w: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市逸夫小学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135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王宁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布尔津县白湖路小学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136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王胜妍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乌鲁木齐市幸福中学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137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王秀华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乌鲁木齐市第126中学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138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王秀玲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库尔勒市实验中学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139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王雪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乌鲁木齐市第七十中学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140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王勋年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克拉玛依市雅典娜小学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141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王亚如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乌鲁木齐市第121小学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142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王亚威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乌鲁木齐市第四十四中学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143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王艳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阿克苏市第四小学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144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王艳丽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阿克苏市第十五中学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145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王毅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石河子第三中学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146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王昀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昌吉回族自治州实验小学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147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王泽坤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乌鲁木齐市第113中学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148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王泽龙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乌鲁木齐第十三小学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149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王泽龙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乌鲁木齐126小学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150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魏晓霞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乌鲁木齐市第三十七中学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151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吴春文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乌鲁木齐市第135小学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152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吴晓莹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奎屯市第二中学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153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武寿东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阿克苏市第十五中学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154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西尔艾力·库都斯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叶城县第三中学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155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夏衣达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乌鲁木齐市第121小学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156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肖嘉琪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新疆农业大学附属中学（小学部）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157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徐斌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温宿县第二小学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158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徐瑞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乌鲁木齐市第五十三中学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159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轩秋艳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博乐市锦绣小学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160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亚野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新疆生产建设兵团第二师华山中学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161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闫春莉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沙湾县第一中学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162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闫冬冬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石河子第五中学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163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闫阳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乌鲁木齐市第四十四中学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164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杨磊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新疆生产建设兵团第十一师第四中学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165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杨青松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哈密市第十五小学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166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杨涛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乌鲁木齐市实验学校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167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杨雅荣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乌鲁木齐市第59小学分校（乌鲁木齐市第38小学））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168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杨阳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乌鲁木齐市第二十二小学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169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姚凤君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石河子第八中学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170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姚江凡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乌鲁木齐市第126中学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171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余鸿雁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库尔勒市第八小学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172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余佳颖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克拉玛依市第十五小学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173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余洁丽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乌鲁木齐市市第79小学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174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俞琼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石河子市第九中学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175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张翰元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乌鲁木齐市第四十一小学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176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张慧丹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乌鲁木齐市第五十一中学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177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张洁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博乐第五师小学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178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张俊婷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奎屯市第一中学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179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张其强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石河子</w:t>
            </w: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第一小学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180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张秋霞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石河子市第三中学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181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张全宁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胡杨河市第一中学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182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张世钰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克拉玛依市青少年科技活动中心（市少儿活动中心）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183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张婷婷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库尔勒市第七小学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184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张馨文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乌鲁木齐市第126中学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185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张亚婷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库车市第七小学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186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张志臻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哈密市第五小学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187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招竟成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奎屯市第一小学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188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赵卉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乌鲁木齐市第59小学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189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赵蕾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乌鲁木齐市第十六中学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190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赵明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乌鲁木齐市八一中学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191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赵秋海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新疆生产建设兵团第十师一八三团中学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192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赵舒瑶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乌鲁木齐八一中学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193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赵文思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克拉玛依市第二小学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194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赵亚楠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乌鲁木齐市第六十四小学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195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赵玉民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木垒县中学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196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赵媛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乌鲁木齐市第十五小学校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197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郑洁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乌鲁木齐市第八十小学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198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郑晓翼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温宿县第二小学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199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周珈名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昌吉州实验小学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200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周婷婷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新疆生产建设兵团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第九师一六一团中学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201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朱芳萱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乌鲁木齐市第22小学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202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佐日古丽·艾散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  <w:t>喀什市第五中学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1YmQyOGE3YmVmMWViM2ZjNTYyOThlZTZiZDA1ZjYifQ=="/>
    <w:docVar w:name="KSO_WPS_MARK_KEY" w:val="2b250980-a85e-4253-ae6b-dfdcc9231e68"/>
  </w:docVars>
  <w:rsids>
    <w:rsidRoot w:val="00172A27"/>
    <w:rsid w:val="24EF6A24"/>
    <w:rsid w:val="28B139EB"/>
    <w:rsid w:val="50E551DF"/>
    <w:rsid w:val="511E72D3"/>
    <w:rsid w:val="513E33DC"/>
    <w:rsid w:val="7F841C0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5">
    <w:name w:val="font2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2776</Words>
  <Characters>3115</Characters>
  <Lines>0</Lines>
  <Paragraphs>0</Paragraphs>
  <TotalTime>0</TotalTime>
  <ScaleCrop>false</ScaleCrop>
  <LinksUpToDate>false</LinksUpToDate>
  <CharactersWithSpaces>3117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2021-08-30T11:10:00Z</dcterms:created>
  <dc:creator>WPS_1488521412</dc:creator>
  <cp:lastModifiedBy>dell</cp:lastModifiedBy>
  <dcterms:modified xsi:type="dcterms:W3CDTF">2023-01-03T09:14:49Z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1B051B219799475989D784D3103B2E49</vt:lpwstr>
  </property>
</Properties>
</file>